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B6" w:rsidRPr="0083064C" w:rsidRDefault="000D5AB6" w:rsidP="000D5AB6">
      <w:pPr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6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</w:t>
      </w:r>
      <w:r w:rsidR="00C67195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0D5AB6" w:rsidRPr="0083064C" w:rsidRDefault="000D5AB6" w:rsidP="000D5AB6">
      <w:pPr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64C">
        <w:rPr>
          <w:rFonts w:ascii="Times New Roman" w:eastAsia="Times New Roman" w:hAnsi="Times New Roman"/>
          <w:bCs/>
          <w:sz w:val="28"/>
          <w:szCs w:val="28"/>
          <w:lang w:eastAsia="ru-RU"/>
        </w:rPr>
        <w:t>к Закону Самарской области</w:t>
      </w:r>
    </w:p>
    <w:p w:rsidR="000D5AB6" w:rsidRPr="0083064C" w:rsidRDefault="000D5AB6" w:rsidP="000D5AB6">
      <w:pPr>
        <w:tabs>
          <w:tab w:val="left" w:pos="4900"/>
          <w:tab w:val="right" w:pos="14570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64C">
        <w:rPr>
          <w:rFonts w:ascii="Times New Roman" w:eastAsia="Times New Roman" w:hAnsi="Times New Roman"/>
          <w:bCs/>
          <w:sz w:val="28"/>
          <w:szCs w:val="28"/>
          <w:lang w:eastAsia="ru-RU"/>
        </w:rPr>
        <w:t>«Об исполнении областного</w:t>
      </w:r>
    </w:p>
    <w:p w:rsidR="000D5AB6" w:rsidRPr="0083064C" w:rsidRDefault="000D5AB6" w:rsidP="000D5AB6">
      <w:pPr>
        <w:tabs>
          <w:tab w:val="left" w:pos="4900"/>
          <w:tab w:val="right" w:pos="14570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64C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бюджета за 201</w:t>
      </w:r>
      <w:r w:rsidR="006F43BF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8306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год»</w:t>
      </w:r>
    </w:p>
    <w:p w:rsidR="000D5AB6" w:rsidRPr="0083064C" w:rsidRDefault="000D5AB6" w:rsidP="000D5AB6">
      <w:pPr>
        <w:tabs>
          <w:tab w:val="left" w:pos="4900"/>
          <w:tab w:val="right" w:pos="14570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5AB6" w:rsidRPr="0083064C" w:rsidRDefault="000D5AB6" w:rsidP="001919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06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Использование в 201</w:t>
      </w:r>
      <w:r w:rsidR="006F43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8306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 бюджетных ассигнований резервного фонда Правительства Самарской области</w:t>
      </w:r>
    </w:p>
    <w:p w:rsidR="000D5AB6" w:rsidRPr="0083064C" w:rsidRDefault="000D5AB6" w:rsidP="000D5AB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693" w:type="dxa"/>
        <w:tblInd w:w="-176" w:type="dxa"/>
        <w:tblLook w:val="04E0"/>
      </w:tblPr>
      <w:tblGrid>
        <w:gridCol w:w="1874"/>
        <w:gridCol w:w="7348"/>
        <w:gridCol w:w="663"/>
        <w:gridCol w:w="605"/>
        <w:gridCol w:w="1985"/>
        <w:gridCol w:w="709"/>
        <w:gridCol w:w="2509"/>
      </w:tblGrid>
      <w:tr w:rsidR="000D5AB6" w:rsidRPr="0083064C" w:rsidTr="00884E62">
        <w:trPr>
          <w:trHeight w:val="435"/>
          <w:tblHeader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Код главного распоря-дителя бюджетных средств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96B" w:rsidRDefault="000D5AB6" w:rsidP="000D5A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06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Исполнено, </w:t>
            </w:r>
          </w:p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тыс. рублей</w:t>
            </w:r>
          </w:p>
        </w:tc>
      </w:tr>
      <w:tr w:rsidR="000D5AB6" w:rsidRPr="0083064C" w:rsidTr="00884E62">
        <w:trPr>
          <w:trHeight w:val="435"/>
        </w:trPr>
        <w:tc>
          <w:tcPr>
            <w:tcW w:w="187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4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Резервный фонд Правительства Самарской области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5AB6" w:rsidRPr="0083064C" w:rsidRDefault="000D5AB6" w:rsidP="000D5A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E5B60" w:rsidRPr="0083064C" w:rsidTr="00884E62">
        <w:trPr>
          <w:trHeight w:val="467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5B60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B60" w:rsidRPr="007E65F2" w:rsidRDefault="007E5B60" w:rsidP="007E5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5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Полномочное представительство Губернатора Самарской области при Президенте Российской Федерации и Правительстве Российской Федераци</w:t>
            </w:r>
            <w:r w:rsidR="00BB43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5B6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5B6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7E5B60" w:rsidP="00884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00 7</w:t>
            </w: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5B6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5B60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9 230</w:t>
            </w:r>
          </w:p>
        </w:tc>
      </w:tr>
      <w:tr w:rsidR="000D5AB6" w:rsidRPr="0083064C" w:rsidTr="00884E62">
        <w:trPr>
          <w:trHeight w:val="467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B6" w:rsidRPr="0083064C" w:rsidRDefault="007E5B60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5AB6" w:rsidRPr="0083064C" w:rsidRDefault="007E65F2" w:rsidP="007E5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Министерство </w:t>
            </w:r>
            <w:r w:rsidR="007E5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транспорта и автомобильных дорог</w:t>
            </w:r>
            <w:r w:rsidRPr="007E6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B6" w:rsidRPr="00C67195" w:rsidRDefault="007E5B6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B6" w:rsidRPr="00C67195" w:rsidRDefault="007E5B6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B6" w:rsidRPr="00C67195" w:rsidRDefault="007E65F2" w:rsidP="00884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  <w:r w:rsidR="00884E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884E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00 7</w:t>
            </w: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970</w:t>
            </w:r>
            <w:r w:rsidR="00884E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B6" w:rsidRPr="00C67195" w:rsidRDefault="007E5B6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B6" w:rsidRPr="00C67195" w:rsidRDefault="007E5B60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5 549</w:t>
            </w:r>
          </w:p>
        </w:tc>
      </w:tr>
      <w:tr w:rsidR="00884E62" w:rsidRPr="0083064C" w:rsidTr="00884E62">
        <w:trPr>
          <w:trHeight w:val="4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83064C" w:rsidRDefault="00884E62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E62" w:rsidRPr="0083064C" w:rsidRDefault="00884E62" w:rsidP="00A4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884E6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884E62" w:rsidP="007E5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7E5B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Default="00884E62">
            <w:r w:rsidRPr="00517E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884E6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7E5B60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6 484</w:t>
            </w:r>
          </w:p>
        </w:tc>
      </w:tr>
      <w:tr w:rsidR="007E5B60" w:rsidRPr="0083064C" w:rsidTr="00884E62">
        <w:trPr>
          <w:trHeight w:val="4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83064C" w:rsidRDefault="007E5B60" w:rsidP="00C1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B60" w:rsidRPr="0083064C" w:rsidRDefault="007E5B60" w:rsidP="00C12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7E5B60" w:rsidP="00C1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7E5B60" w:rsidP="00C1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5B60" w:rsidP="00C1290B">
            <w:r w:rsidRPr="00517E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7E5B6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5B60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2 034</w:t>
            </w:r>
          </w:p>
        </w:tc>
      </w:tr>
      <w:tr w:rsidR="007E5B60" w:rsidRPr="0083064C" w:rsidTr="00884E62">
        <w:trPr>
          <w:trHeight w:val="4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83064C" w:rsidRDefault="007E5B60" w:rsidP="00C1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B60" w:rsidRPr="0083064C" w:rsidRDefault="007E5B60" w:rsidP="00C12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7E5B60" w:rsidP="00C1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7E5B60" w:rsidP="00C1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5B60" w:rsidP="00C1290B">
            <w:r w:rsidRPr="00517E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7E5B6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5B60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676</w:t>
            </w:r>
          </w:p>
        </w:tc>
      </w:tr>
      <w:tr w:rsidR="00884E62" w:rsidRPr="0083064C" w:rsidTr="00884E62">
        <w:trPr>
          <w:trHeight w:val="63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83064C" w:rsidRDefault="00884E62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E62" w:rsidRPr="0083064C" w:rsidRDefault="00884E62" w:rsidP="00A4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культуры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884E6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884E62" w:rsidP="00C67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Default="00884E62">
            <w:r w:rsidRPr="00517E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884E6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7E5B60" w:rsidP="007C4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12 831</w:t>
            </w:r>
          </w:p>
        </w:tc>
      </w:tr>
      <w:tr w:rsidR="007E5B60" w:rsidRPr="0083064C" w:rsidTr="00884E62">
        <w:trPr>
          <w:trHeight w:val="63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83064C" w:rsidRDefault="007E5B60" w:rsidP="00C1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B60" w:rsidRPr="0083064C" w:rsidRDefault="007E5B60" w:rsidP="00C12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культуры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7E5B60" w:rsidP="00C1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7E5B60" w:rsidP="00C1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5B60" w:rsidP="00C1290B">
            <w:r w:rsidRPr="00517E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7E5B6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5B60" w:rsidP="007C4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495</w:t>
            </w:r>
          </w:p>
        </w:tc>
      </w:tr>
      <w:tr w:rsidR="007E5B60" w:rsidRPr="0083064C" w:rsidTr="00884E62">
        <w:trPr>
          <w:trHeight w:val="63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83064C" w:rsidRDefault="007E5B60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716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B60" w:rsidRPr="0083064C" w:rsidRDefault="007E5B60" w:rsidP="00A4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B60" w:rsidRPr="00C67195" w:rsidRDefault="007E5B6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B60" w:rsidRPr="00C67195" w:rsidRDefault="007E5B60" w:rsidP="0011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B60" w:rsidRDefault="007E5B60">
            <w:r w:rsidRPr="00517E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B60" w:rsidRPr="00C67195" w:rsidRDefault="007E5B6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B60" w:rsidRPr="00C67195" w:rsidRDefault="007E5B60" w:rsidP="007C4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97 006</w:t>
            </w:r>
          </w:p>
        </w:tc>
      </w:tr>
      <w:tr w:rsidR="007E5B60" w:rsidRPr="0083064C" w:rsidTr="00884E62">
        <w:trPr>
          <w:trHeight w:val="763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83064C" w:rsidRDefault="007E5B60" w:rsidP="00E1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B60" w:rsidRPr="0083064C" w:rsidRDefault="007E5B60" w:rsidP="00E177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B60" w:rsidRPr="00C67195" w:rsidRDefault="007E5B6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B60" w:rsidRPr="00C67195" w:rsidRDefault="007E5B6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B60" w:rsidRDefault="007E5B60">
            <w:r w:rsidRPr="00517E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B60" w:rsidRPr="00C67195" w:rsidRDefault="007E5B60" w:rsidP="0011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B60" w:rsidRPr="00C67195" w:rsidRDefault="007E5B60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6 757</w:t>
            </w:r>
          </w:p>
        </w:tc>
      </w:tr>
      <w:tr w:rsidR="007E5B60" w:rsidRPr="0083064C" w:rsidTr="00884E62">
        <w:trPr>
          <w:trHeight w:val="3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83064C" w:rsidRDefault="007E5B60" w:rsidP="006F4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B60" w:rsidRPr="0083064C" w:rsidRDefault="007E5B60" w:rsidP="006F43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7E5B60" w:rsidP="006F4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7E5B60" w:rsidP="006F4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5B60">
            <w:r w:rsidRPr="00517E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7E5B60" w:rsidP="006F4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BA5A9F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</w:tr>
      <w:tr w:rsidR="007E5B60" w:rsidRPr="0083064C" w:rsidTr="00884E62">
        <w:trPr>
          <w:trHeight w:val="3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83064C" w:rsidRDefault="007E5B60" w:rsidP="00C1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B60" w:rsidRPr="0083064C" w:rsidRDefault="007E5B60" w:rsidP="00C12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жилищная инспекция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E34D7D" w:rsidRDefault="007E5B60" w:rsidP="00C1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4D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E34D7D" w:rsidRDefault="007E5B60" w:rsidP="00C1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4D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5B60" w:rsidP="00C1290B">
            <w:r w:rsidRPr="007053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E34D7D" w:rsidRDefault="007E5B60" w:rsidP="00C1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4D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7E5B60" w:rsidP="00C1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18 459</w:t>
            </w:r>
          </w:p>
        </w:tc>
      </w:tr>
      <w:tr w:rsidR="007E5B60" w:rsidRPr="0083064C" w:rsidTr="00884E62">
        <w:trPr>
          <w:trHeight w:val="3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83064C" w:rsidRDefault="007E5B60" w:rsidP="007E5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B60" w:rsidRPr="0083064C" w:rsidRDefault="007E5B60" w:rsidP="00C61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ветеринарии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E34D7D" w:rsidRDefault="007E5B6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E34D7D" w:rsidRDefault="007E5B6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5B60">
            <w:r w:rsidRPr="007053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E34D7D" w:rsidRDefault="007E5B6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4D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7E5B60" w:rsidRDefault="007E5B60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5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3 982</w:t>
            </w:r>
          </w:p>
        </w:tc>
      </w:tr>
      <w:tr w:rsidR="007E5B60" w:rsidRPr="0083064C" w:rsidTr="00884E62">
        <w:trPr>
          <w:trHeight w:val="3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83064C" w:rsidRDefault="007E5B60" w:rsidP="00C1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B60" w:rsidRPr="0083064C" w:rsidRDefault="007E5B60" w:rsidP="00C12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ветеринарии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E34D7D" w:rsidRDefault="007E5B60" w:rsidP="00C1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E34D7D" w:rsidRDefault="007E5B60" w:rsidP="00C1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5B60" w:rsidP="00C1290B">
            <w:r w:rsidRPr="007053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E34D7D" w:rsidRDefault="007E5B6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7E5B60" w:rsidRDefault="007E5B60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7 264</w:t>
            </w:r>
          </w:p>
        </w:tc>
      </w:tr>
      <w:tr w:rsidR="007E5B60" w:rsidRPr="0083064C" w:rsidTr="00884E62">
        <w:trPr>
          <w:trHeight w:val="8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83064C" w:rsidRDefault="007E5B60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B60" w:rsidRPr="0083064C" w:rsidRDefault="007E5B60" w:rsidP="00A4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E34D7D" w:rsidRDefault="007E5B6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4D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E34D7D" w:rsidRDefault="007E5B60" w:rsidP="007E5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4D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5B60">
            <w:r w:rsidRPr="007053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E34D7D" w:rsidRDefault="007E5B60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E34D7D" w:rsidRDefault="007E5B60" w:rsidP="00B40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1 569</w:t>
            </w:r>
            <w:r w:rsidRPr="00E34D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5B60" w:rsidRPr="0083064C" w:rsidTr="00884E62">
        <w:trPr>
          <w:trHeight w:val="8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83064C" w:rsidRDefault="007E5B60" w:rsidP="0051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B60" w:rsidRPr="0083064C" w:rsidRDefault="007E5B60" w:rsidP="00512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E5B60" w:rsidRPr="00E34D7D" w:rsidRDefault="007E5B60" w:rsidP="0051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4D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E5B60" w:rsidRPr="00E34D7D" w:rsidRDefault="007E5B60" w:rsidP="0051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4D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E5B60" w:rsidRDefault="007E5B60">
            <w:r w:rsidRPr="007053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E5B60" w:rsidRPr="00E34D7D" w:rsidRDefault="007E5B60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E5B60" w:rsidRPr="00E34D7D" w:rsidRDefault="007E5B60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6 183</w:t>
            </w:r>
          </w:p>
        </w:tc>
      </w:tr>
      <w:tr w:rsidR="007E5B60" w:rsidRPr="0083064C" w:rsidTr="00884E62">
        <w:trPr>
          <w:trHeight w:val="8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83064C" w:rsidRDefault="007E5B60" w:rsidP="0051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B60" w:rsidRPr="0083064C" w:rsidRDefault="007E5B60" w:rsidP="00512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Министерство лесного хозяйства, </w:t>
            </w:r>
            <w:r w:rsidR="00F12F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охраны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окружающей среды и природопользования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E5B60" w:rsidRPr="00E34D7D" w:rsidRDefault="007E5B60" w:rsidP="0051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E5B60" w:rsidRPr="00E34D7D" w:rsidRDefault="007E5B60" w:rsidP="0051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E5B60" w:rsidRPr="00705306" w:rsidRDefault="007E5B6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53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E5B60" w:rsidRDefault="007E5B60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E5B60" w:rsidRDefault="007E5B60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2 122</w:t>
            </w:r>
          </w:p>
        </w:tc>
      </w:tr>
      <w:tr w:rsidR="007E5B60" w:rsidRPr="002E5EE8" w:rsidTr="00884E62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7E5B60" w:rsidRPr="0083064C" w:rsidRDefault="007E5B60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48" w:type="dxa"/>
            <w:shd w:val="clear" w:color="000000" w:fill="FFFFFF"/>
            <w:hideMark/>
          </w:tcPr>
          <w:p w:rsidR="007E5B60" w:rsidRPr="0083064C" w:rsidRDefault="007E5B60" w:rsidP="00C612C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7E5B60" w:rsidRPr="009B0BC8" w:rsidRDefault="007E5B60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05" w:type="dxa"/>
            <w:shd w:val="clear" w:color="000000" w:fill="FFFFFF"/>
            <w:noWrap/>
            <w:hideMark/>
          </w:tcPr>
          <w:p w:rsidR="007E5B60" w:rsidRPr="009B0BC8" w:rsidRDefault="007E5B60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noWrap/>
            <w:hideMark/>
          </w:tcPr>
          <w:p w:rsidR="007E5B60" w:rsidRPr="009B0BC8" w:rsidRDefault="007E5B60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:rsidR="007E5B60" w:rsidRPr="009B0BC8" w:rsidRDefault="007E5B60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7E5B60" w:rsidRPr="009B0BC8" w:rsidRDefault="007E5B60" w:rsidP="00830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180 765</w:t>
            </w:r>
          </w:p>
        </w:tc>
      </w:tr>
    </w:tbl>
    <w:p w:rsidR="007C358F" w:rsidRDefault="007C358F"/>
    <w:sectPr w:rsidR="007C358F" w:rsidSect="00357195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3BF" w:rsidRDefault="006F43BF" w:rsidP="00357195">
      <w:pPr>
        <w:spacing w:after="0" w:line="240" w:lineRule="auto"/>
      </w:pPr>
      <w:r>
        <w:separator/>
      </w:r>
    </w:p>
  </w:endnote>
  <w:endnote w:type="continuationSeparator" w:id="0">
    <w:p w:rsidR="006F43BF" w:rsidRDefault="006F43BF" w:rsidP="0035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3BF" w:rsidRDefault="006F43BF" w:rsidP="00357195">
      <w:pPr>
        <w:spacing w:after="0" w:line="240" w:lineRule="auto"/>
      </w:pPr>
      <w:r>
        <w:separator/>
      </w:r>
    </w:p>
  </w:footnote>
  <w:footnote w:type="continuationSeparator" w:id="0">
    <w:p w:rsidR="006F43BF" w:rsidRDefault="006F43BF" w:rsidP="0035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4016"/>
      <w:docPartObj>
        <w:docPartGallery w:val="Page Numbers (Top of Page)"/>
        <w:docPartUnique/>
      </w:docPartObj>
    </w:sdtPr>
    <w:sdtContent>
      <w:p w:rsidR="006F43BF" w:rsidRDefault="007411C1">
        <w:pPr>
          <w:pStyle w:val="a3"/>
          <w:jc w:val="center"/>
        </w:pPr>
        <w:fldSimple w:instr=" PAGE   \* MERGEFORMAT ">
          <w:r w:rsidR="00F12F7A">
            <w:rPr>
              <w:noProof/>
            </w:rPr>
            <w:t>2</w:t>
          </w:r>
        </w:fldSimple>
      </w:p>
    </w:sdtContent>
  </w:sdt>
  <w:p w:rsidR="006F43BF" w:rsidRDefault="006F43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AB6"/>
    <w:rsid w:val="00050172"/>
    <w:rsid w:val="0007729E"/>
    <w:rsid w:val="000C1BF5"/>
    <w:rsid w:val="000D5AB6"/>
    <w:rsid w:val="000D6259"/>
    <w:rsid w:val="00110212"/>
    <w:rsid w:val="001163FB"/>
    <w:rsid w:val="00123A05"/>
    <w:rsid w:val="0019196B"/>
    <w:rsid w:val="001C7356"/>
    <w:rsid w:val="002277AC"/>
    <w:rsid w:val="00271790"/>
    <w:rsid w:val="00357195"/>
    <w:rsid w:val="003957B0"/>
    <w:rsid w:val="003B3A6F"/>
    <w:rsid w:val="00442C6F"/>
    <w:rsid w:val="004D284D"/>
    <w:rsid w:val="004E50B0"/>
    <w:rsid w:val="00503F48"/>
    <w:rsid w:val="0051271F"/>
    <w:rsid w:val="00576741"/>
    <w:rsid w:val="005955CB"/>
    <w:rsid w:val="005C18E6"/>
    <w:rsid w:val="005D0932"/>
    <w:rsid w:val="005F35E6"/>
    <w:rsid w:val="006B38A1"/>
    <w:rsid w:val="006C5AF6"/>
    <w:rsid w:val="006D071F"/>
    <w:rsid w:val="006F2280"/>
    <w:rsid w:val="006F43BF"/>
    <w:rsid w:val="00705BE9"/>
    <w:rsid w:val="007411C1"/>
    <w:rsid w:val="00782C09"/>
    <w:rsid w:val="007C358F"/>
    <w:rsid w:val="007C4921"/>
    <w:rsid w:val="007E5B60"/>
    <w:rsid w:val="007E65F2"/>
    <w:rsid w:val="00824905"/>
    <w:rsid w:val="0083064C"/>
    <w:rsid w:val="00833918"/>
    <w:rsid w:val="00884E62"/>
    <w:rsid w:val="008D00B7"/>
    <w:rsid w:val="008E695E"/>
    <w:rsid w:val="009061A4"/>
    <w:rsid w:val="0095470C"/>
    <w:rsid w:val="009B0BC8"/>
    <w:rsid w:val="009B42AF"/>
    <w:rsid w:val="009E3A21"/>
    <w:rsid w:val="00A10D53"/>
    <w:rsid w:val="00A42DFE"/>
    <w:rsid w:val="00B40FA7"/>
    <w:rsid w:val="00B53140"/>
    <w:rsid w:val="00B73899"/>
    <w:rsid w:val="00B9464C"/>
    <w:rsid w:val="00BA5A9F"/>
    <w:rsid w:val="00BB4334"/>
    <w:rsid w:val="00BE1EFC"/>
    <w:rsid w:val="00BE3A88"/>
    <w:rsid w:val="00C40F07"/>
    <w:rsid w:val="00C612CF"/>
    <w:rsid w:val="00C6631A"/>
    <w:rsid w:val="00C67195"/>
    <w:rsid w:val="00C82959"/>
    <w:rsid w:val="00C8486A"/>
    <w:rsid w:val="00D62DF7"/>
    <w:rsid w:val="00DA398F"/>
    <w:rsid w:val="00DC2EA0"/>
    <w:rsid w:val="00E05FF2"/>
    <w:rsid w:val="00E17799"/>
    <w:rsid w:val="00E34D7D"/>
    <w:rsid w:val="00EA4F97"/>
    <w:rsid w:val="00EE18E7"/>
    <w:rsid w:val="00EE77F3"/>
    <w:rsid w:val="00F12F7A"/>
    <w:rsid w:val="00F772DE"/>
    <w:rsid w:val="00F83E5F"/>
    <w:rsid w:val="00FA6C0F"/>
    <w:rsid w:val="00FB7684"/>
    <w:rsid w:val="00FC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19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5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71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Annanemkova</dc:creator>
  <cp:lastModifiedBy>Гринечко Е.В.</cp:lastModifiedBy>
  <cp:revision>12</cp:revision>
  <cp:lastPrinted>2018-05-23T06:39:00Z</cp:lastPrinted>
  <dcterms:created xsi:type="dcterms:W3CDTF">2017-05-11T11:59:00Z</dcterms:created>
  <dcterms:modified xsi:type="dcterms:W3CDTF">2018-05-23T06:39:00Z</dcterms:modified>
</cp:coreProperties>
</file>