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6" w:rsidRDefault="00BE53E3" w:rsidP="00B873E6">
      <w:pPr>
        <w:spacing w:after="14"/>
        <w:contextualSpacing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873E6" w:rsidRDefault="00B873E6" w:rsidP="00B873E6">
      <w:pPr>
        <w:spacing w:after="14"/>
        <w:contextualSpacing/>
        <w:jc w:val="center"/>
        <w:rPr>
          <w:b/>
          <w:sz w:val="28"/>
          <w:szCs w:val="28"/>
        </w:rPr>
      </w:pPr>
    </w:p>
    <w:p w:rsidR="00BE53E3" w:rsidRPr="007C4D9D" w:rsidRDefault="00BE53E3" w:rsidP="00816CC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D9D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5838EF" w:rsidRDefault="00BE53E3" w:rsidP="005838EF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proofErr w:type="gramStart"/>
      <w:r w:rsidRPr="007C4D9D">
        <w:rPr>
          <w:sz w:val="28"/>
          <w:szCs w:val="28"/>
        </w:rPr>
        <w:t>«</w:t>
      </w:r>
      <w:r w:rsidR="00B873E6" w:rsidRPr="00B873E6">
        <w:rPr>
          <w:bCs/>
          <w:sz w:val="28"/>
          <w:szCs w:val="28"/>
        </w:rPr>
        <w:t>Об утверждении Порядка исп</w:t>
      </w:r>
      <w:r w:rsidR="00A26C2A">
        <w:rPr>
          <w:bCs/>
          <w:sz w:val="28"/>
          <w:szCs w:val="28"/>
        </w:rPr>
        <w:t>ользования (принятия решения об </w:t>
      </w:r>
      <w:r w:rsidR="00B873E6" w:rsidRPr="00B873E6">
        <w:rPr>
          <w:bCs/>
          <w:sz w:val="28"/>
          <w:szCs w:val="28"/>
        </w:rPr>
        <w:t>использовании,</w:t>
      </w:r>
      <w:r w:rsidR="00B873E6">
        <w:rPr>
          <w:bCs/>
          <w:sz w:val="28"/>
          <w:szCs w:val="28"/>
        </w:rPr>
        <w:t xml:space="preserve"> </w:t>
      </w:r>
      <w:r w:rsidR="00B873E6" w:rsidRPr="00B873E6">
        <w:rPr>
          <w:bCs/>
          <w:sz w:val="28"/>
          <w:szCs w:val="28"/>
        </w:rPr>
        <w:t>о перераспределении) средств областного бюджета, зарезервированных в составе утвержденн</w:t>
      </w:r>
      <w:r w:rsidR="00A26C2A">
        <w:rPr>
          <w:bCs/>
          <w:sz w:val="28"/>
          <w:szCs w:val="28"/>
        </w:rPr>
        <w:t>ых Законом Самарской области от </w:t>
      </w:r>
      <w:r w:rsidR="00B873E6" w:rsidRPr="00B873E6">
        <w:rPr>
          <w:bCs/>
          <w:sz w:val="28"/>
          <w:szCs w:val="28"/>
        </w:rPr>
        <w:t>09.12.2019 № 125-ГД</w:t>
      </w:r>
      <w:r w:rsidR="00B873E6">
        <w:rPr>
          <w:bCs/>
          <w:sz w:val="28"/>
          <w:szCs w:val="28"/>
        </w:rPr>
        <w:t xml:space="preserve"> </w:t>
      </w:r>
      <w:r w:rsidR="00B873E6" w:rsidRPr="00B873E6">
        <w:rPr>
          <w:bCs/>
          <w:sz w:val="28"/>
          <w:szCs w:val="28"/>
        </w:rPr>
        <w:t>«Об областном бюджете на 2020 год и на плановый период 2021 и 2022 годов» бюджетных а</w:t>
      </w:r>
      <w:r w:rsidR="00A26C2A">
        <w:rPr>
          <w:bCs/>
          <w:sz w:val="28"/>
          <w:szCs w:val="28"/>
        </w:rPr>
        <w:t>ссигнований, предусмотренных на </w:t>
      </w:r>
      <w:r w:rsidR="00B873E6" w:rsidRPr="00B873E6">
        <w:rPr>
          <w:bCs/>
          <w:sz w:val="28"/>
          <w:szCs w:val="28"/>
        </w:rPr>
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</w:t>
      </w:r>
      <w:proofErr w:type="gramEnd"/>
      <w:r w:rsidR="00B873E6" w:rsidRPr="00B873E6">
        <w:rPr>
          <w:bCs/>
          <w:sz w:val="28"/>
          <w:szCs w:val="28"/>
        </w:rPr>
        <w:t xml:space="preserve"> распространения новой </w:t>
      </w:r>
      <w:proofErr w:type="spellStart"/>
      <w:r w:rsidR="00B873E6" w:rsidRPr="00B873E6">
        <w:rPr>
          <w:bCs/>
          <w:sz w:val="28"/>
          <w:szCs w:val="28"/>
        </w:rPr>
        <w:t>коронавирусной</w:t>
      </w:r>
      <w:proofErr w:type="spellEnd"/>
      <w:r w:rsidR="00B873E6" w:rsidRPr="00B873E6">
        <w:rPr>
          <w:bCs/>
          <w:sz w:val="28"/>
          <w:szCs w:val="28"/>
        </w:rPr>
        <w:t xml:space="preserve"> инфекции, а также на иные цели, определенные Губернатором Самарской области и (или) Правительством Самарской области</w:t>
      </w:r>
      <w:r w:rsidR="00B873E6">
        <w:rPr>
          <w:bCs/>
          <w:sz w:val="28"/>
          <w:szCs w:val="28"/>
        </w:rPr>
        <w:t xml:space="preserve">» </w:t>
      </w:r>
      <w:r w:rsidR="0050326A">
        <w:rPr>
          <w:bCs/>
          <w:sz w:val="28"/>
          <w:szCs w:val="28"/>
        </w:rPr>
        <w:t>(далее – проект постановления)</w:t>
      </w:r>
    </w:p>
    <w:p w:rsidR="0050326A" w:rsidRDefault="0050326A" w:rsidP="00B873E6">
      <w:pPr>
        <w:autoSpaceDE w:val="0"/>
        <w:autoSpaceDN w:val="0"/>
        <w:adjustRightInd w:val="0"/>
        <w:spacing w:line="360" w:lineRule="auto"/>
        <w:ind w:right="-2"/>
        <w:jc w:val="center"/>
        <w:rPr>
          <w:bCs/>
          <w:sz w:val="28"/>
          <w:szCs w:val="28"/>
        </w:rPr>
      </w:pPr>
    </w:p>
    <w:p w:rsidR="00FF4B2E" w:rsidRDefault="00FF4B2E" w:rsidP="002E49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со статьёй 217 Бюджетного кодекса Российской Федерации в</w:t>
      </w:r>
      <w:r>
        <w:rPr>
          <w:rFonts w:eastAsiaTheme="minorHAnsi"/>
          <w:sz w:val="28"/>
          <w:szCs w:val="28"/>
          <w:lang w:eastAsia="en-US"/>
        </w:rPr>
        <w:t xml:space="preserve"> сводную бюджетную роспись</w:t>
      </w:r>
      <w:r w:rsidR="008571C6">
        <w:rPr>
          <w:rFonts w:eastAsiaTheme="minorHAnsi"/>
          <w:sz w:val="28"/>
          <w:szCs w:val="28"/>
          <w:lang w:eastAsia="en-US"/>
        </w:rPr>
        <w:t xml:space="preserve"> могут быть внесены изменения в </w:t>
      </w:r>
      <w:r>
        <w:rPr>
          <w:rFonts w:eastAsiaTheme="minorHAnsi"/>
          <w:sz w:val="28"/>
          <w:szCs w:val="28"/>
          <w:lang w:eastAsia="en-US"/>
        </w:rPr>
        <w:t>соответствии с решениями руководителя финансового органа без внесения изменений в закон о бюджете</w:t>
      </w:r>
      <w:r w:rsidRPr="00FF4B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</w:t>
      </w:r>
      <w:r w:rsidR="008571C6">
        <w:rPr>
          <w:rFonts w:eastAsiaTheme="minorHAnsi"/>
          <w:sz w:val="28"/>
          <w:szCs w:val="28"/>
          <w:lang w:eastAsia="en-US"/>
        </w:rPr>
        <w:t>енных бюджетных ассигнований, с </w:t>
      </w:r>
      <w:r>
        <w:rPr>
          <w:rFonts w:eastAsiaTheme="minorHAnsi"/>
          <w:sz w:val="28"/>
          <w:szCs w:val="28"/>
          <w:lang w:eastAsia="en-US"/>
        </w:rPr>
        <w:t>указанием в законе (решении) о бюджете объема и направлений</w:t>
      </w:r>
      <w:r w:rsidR="008571C6">
        <w:rPr>
          <w:rFonts w:eastAsiaTheme="minorHAnsi"/>
          <w:sz w:val="28"/>
          <w:szCs w:val="28"/>
          <w:lang w:eastAsia="en-US"/>
        </w:rPr>
        <w:t xml:space="preserve"> их</w:t>
      </w:r>
      <w:proofErr w:type="gramEnd"/>
      <w:r w:rsidR="008571C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использования. </w:t>
      </w:r>
    </w:p>
    <w:p w:rsidR="00FF4B2E" w:rsidRDefault="00FF4B2E" w:rsidP="002E49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использования (порядок принятия решений об использовании,</w:t>
      </w:r>
      <w:r w:rsidR="008571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 перераспределении) указанных средств устанавливается высшим исполнительным органом государственной власти субъекта Российской Федерации.</w:t>
      </w:r>
    </w:p>
    <w:p w:rsidR="00B873E6" w:rsidRDefault="005838EF" w:rsidP="002E49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Законом </w:t>
      </w:r>
      <w:r>
        <w:rPr>
          <w:bCs/>
          <w:sz w:val="28"/>
          <w:szCs w:val="28"/>
        </w:rPr>
        <w:t xml:space="preserve">Самарской области </w:t>
      </w:r>
      <w:r w:rsidR="007C4D9D">
        <w:rPr>
          <w:bCs/>
          <w:sz w:val="28"/>
          <w:szCs w:val="28"/>
        </w:rPr>
        <w:t xml:space="preserve">Законом Самарской области от 09.12.2019 </w:t>
      </w:r>
      <w:r w:rsidR="00D16C46">
        <w:rPr>
          <w:bCs/>
          <w:sz w:val="28"/>
          <w:szCs w:val="28"/>
        </w:rPr>
        <w:t xml:space="preserve">               </w:t>
      </w:r>
      <w:r w:rsidR="007C4D9D">
        <w:rPr>
          <w:bCs/>
          <w:sz w:val="28"/>
          <w:szCs w:val="28"/>
        </w:rPr>
        <w:t xml:space="preserve">№ 125-ГД «Об областном бюджете на 2020 год и на плановый период 2021 и 2022 годов» </w:t>
      </w:r>
      <w:r>
        <w:rPr>
          <w:bCs/>
          <w:sz w:val="28"/>
          <w:szCs w:val="28"/>
        </w:rPr>
        <w:t>зарезервированы бюджетные ассигнования</w:t>
      </w:r>
      <w:r w:rsidR="007C4D9D">
        <w:rPr>
          <w:bCs/>
          <w:sz w:val="28"/>
          <w:szCs w:val="28"/>
        </w:rPr>
        <w:t xml:space="preserve"> </w:t>
      </w:r>
      <w:r w:rsidR="00B873E6" w:rsidRPr="00B873E6">
        <w:rPr>
          <w:rFonts w:eastAsiaTheme="minorHAnsi"/>
          <w:sz w:val="28"/>
          <w:szCs w:val="28"/>
          <w:lang w:eastAsia="en-US"/>
        </w:rPr>
        <w:t xml:space="preserve">в объеме </w:t>
      </w:r>
      <w:r w:rsidR="002E49E1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B873E6" w:rsidRPr="00B873E6">
        <w:rPr>
          <w:rFonts w:eastAsiaTheme="minorHAnsi"/>
          <w:sz w:val="28"/>
          <w:szCs w:val="28"/>
          <w:lang w:eastAsia="en-US"/>
        </w:rPr>
        <w:t xml:space="preserve">до 1 566 925 тыс. рублей в 2020 году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="00B873E6" w:rsidRPr="00B873E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proofErr w:type="gramEnd"/>
      <w:r w:rsidR="00B873E6" w:rsidRPr="00B873E6">
        <w:rPr>
          <w:rFonts w:eastAsiaTheme="minorHAnsi"/>
          <w:sz w:val="28"/>
          <w:szCs w:val="28"/>
          <w:lang w:eastAsia="en-US"/>
        </w:rPr>
        <w:t xml:space="preserve"> </w:t>
      </w:r>
      <w:r w:rsidR="00B873E6" w:rsidRPr="00B873E6">
        <w:rPr>
          <w:rFonts w:eastAsiaTheme="minorHAnsi"/>
          <w:sz w:val="28"/>
          <w:szCs w:val="28"/>
          <w:lang w:eastAsia="en-US"/>
        </w:rPr>
        <w:lastRenderedPageBreak/>
        <w:t>инфекции, а также на иные цели, определенные Губернатором Самарской области и (или) Правительством Самарской области</w:t>
      </w:r>
      <w:r w:rsidR="00B873E6">
        <w:rPr>
          <w:rFonts w:eastAsiaTheme="minorHAnsi"/>
          <w:sz w:val="28"/>
          <w:szCs w:val="28"/>
          <w:lang w:eastAsia="en-US"/>
        </w:rPr>
        <w:t>.</w:t>
      </w:r>
    </w:p>
    <w:p w:rsidR="0050326A" w:rsidRPr="0085259B" w:rsidRDefault="0050326A" w:rsidP="002E49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этой связи</w:t>
      </w:r>
      <w:r w:rsidR="00FF4B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целях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использования </w:t>
      </w:r>
      <w:r w:rsidR="007C4D9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соответствующих </w:t>
      </w:r>
      <w:r w:rsidR="00FF4B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зарезервированных </w:t>
      </w:r>
      <w:r w:rsidR="00FF4B2E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министерством управления финансами Самарской области разработан </w:t>
      </w:r>
      <w:r w:rsidRPr="00E11818">
        <w:rPr>
          <w:sz w:val="28"/>
          <w:szCs w:val="28"/>
        </w:rPr>
        <w:t>проект постановления</w:t>
      </w:r>
      <w:r>
        <w:rPr>
          <w:bCs/>
          <w:sz w:val="28"/>
          <w:szCs w:val="28"/>
        </w:rPr>
        <w:t>.</w:t>
      </w:r>
    </w:p>
    <w:p w:rsidR="00962DCB" w:rsidRPr="004E3920" w:rsidRDefault="00BE53E3" w:rsidP="002E49E1">
      <w:pPr>
        <w:tabs>
          <w:tab w:val="left" w:pos="0"/>
          <w:tab w:val="left" w:pos="9072"/>
        </w:tabs>
        <w:spacing w:line="325" w:lineRule="auto"/>
        <w:ind w:firstLine="709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В отношении проекта постановления в установленном порядке проведена </w:t>
      </w:r>
      <w:proofErr w:type="spellStart"/>
      <w:r w:rsidRPr="004E3920">
        <w:rPr>
          <w:sz w:val="28"/>
          <w:szCs w:val="28"/>
        </w:rPr>
        <w:t>антикоррупционная</w:t>
      </w:r>
      <w:proofErr w:type="spellEnd"/>
      <w:r w:rsidRPr="004E3920">
        <w:rPr>
          <w:sz w:val="28"/>
          <w:szCs w:val="28"/>
        </w:rPr>
        <w:t xml:space="preserve"> экспертиза, </w:t>
      </w:r>
      <w:proofErr w:type="spellStart"/>
      <w:r w:rsidRPr="004E3920">
        <w:rPr>
          <w:sz w:val="28"/>
          <w:szCs w:val="28"/>
        </w:rPr>
        <w:t>коррупциогенных</w:t>
      </w:r>
      <w:proofErr w:type="spellEnd"/>
      <w:r w:rsidRPr="004E3920">
        <w:rPr>
          <w:sz w:val="28"/>
          <w:szCs w:val="28"/>
        </w:rPr>
        <w:t xml:space="preserve"> факторов не выявлено.</w:t>
      </w:r>
    </w:p>
    <w:p w:rsidR="00816CC4" w:rsidRDefault="00816CC4" w:rsidP="005D559E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ED3F22" w:rsidRDefault="00ED3F22" w:rsidP="005D559E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7C131D" w:rsidRDefault="007C131D" w:rsidP="007C131D">
      <w:pPr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B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44E2F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</w:p>
    <w:p w:rsidR="007C131D" w:rsidRDefault="007C131D" w:rsidP="007C131D">
      <w:pPr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>управления финансами</w:t>
      </w:r>
    </w:p>
    <w:p w:rsidR="00043365" w:rsidRPr="002B639A" w:rsidRDefault="007C131D" w:rsidP="007C131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                                            </w:t>
      </w:r>
      <w:r w:rsidR="00583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 w:rsidRPr="00344E2F">
        <w:rPr>
          <w:sz w:val="28"/>
          <w:szCs w:val="28"/>
        </w:rPr>
        <w:t>А.В.Прямилов</w:t>
      </w:r>
      <w:proofErr w:type="spellEnd"/>
    </w:p>
    <w:p w:rsidR="00BE53E3" w:rsidRDefault="00BE53E3"/>
    <w:p w:rsidR="00FD1D78" w:rsidRDefault="00FD1D78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FD1D78" w:rsidRDefault="00FD1D78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FD1D78" w:rsidRDefault="00FD1D78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FD1D78" w:rsidRDefault="00FD1D78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0326A" w:rsidRDefault="0050326A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D000C7" w:rsidRDefault="00D000C7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D000C7" w:rsidRDefault="00D000C7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B50593" w:rsidRPr="002E49E1" w:rsidRDefault="00B50593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49E1">
        <w:rPr>
          <w:sz w:val="28"/>
          <w:szCs w:val="28"/>
        </w:rPr>
        <w:t>Каюров 242</w:t>
      </w:r>
      <w:r w:rsidR="002E49E1">
        <w:rPr>
          <w:sz w:val="28"/>
          <w:szCs w:val="28"/>
        </w:rPr>
        <w:t>2737</w:t>
      </w:r>
    </w:p>
    <w:sectPr w:rsidR="00B50593" w:rsidRPr="002E49E1" w:rsidSect="00B873E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04" w:rsidRDefault="003A3104" w:rsidP="00043365">
      <w:r>
        <w:separator/>
      </w:r>
    </w:p>
  </w:endnote>
  <w:endnote w:type="continuationSeparator" w:id="0">
    <w:p w:rsidR="003A3104" w:rsidRDefault="003A3104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04" w:rsidRDefault="003A3104" w:rsidP="00043365">
      <w:r>
        <w:separator/>
      </w:r>
    </w:p>
  </w:footnote>
  <w:footnote w:type="continuationSeparator" w:id="0">
    <w:p w:rsidR="003A3104" w:rsidRDefault="003A3104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CF1782">
        <w:pPr>
          <w:pStyle w:val="a9"/>
          <w:jc w:val="center"/>
        </w:pPr>
        <w:fldSimple w:instr=" PAGE   \* MERGEFORMAT ">
          <w:r w:rsidR="005830B0">
            <w:rPr>
              <w:noProof/>
            </w:rPr>
            <w:t>2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07724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438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5920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98E"/>
    <w:rsid w:val="000F6B64"/>
    <w:rsid w:val="00102AA0"/>
    <w:rsid w:val="0010327A"/>
    <w:rsid w:val="00103DF8"/>
    <w:rsid w:val="001051EB"/>
    <w:rsid w:val="00106E69"/>
    <w:rsid w:val="001075A3"/>
    <w:rsid w:val="00110C0B"/>
    <w:rsid w:val="00112072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49F7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7AA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97B68"/>
    <w:rsid w:val="001A0F15"/>
    <w:rsid w:val="001A2E5B"/>
    <w:rsid w:val="001A34B0"/>
    <w:rsid w:val="001A4C95"/>
    <w:rsid w:val="001A6504"/>
    <w:rsid w:val="001A6768"/>
    <w:rsid w:val="001B12ED"/>
    <w:rsid w:val="001B33DD"/>
    <w:rsid w:val="001B5A8C"/>
    <w:rsid w:val="001B5B80"/>
    <w:rsid w:val="001B70BB"/>
    <w:rsid w:val="001B7129"/>
    <w:rsid w:val="001B7B14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3532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D691F"/>
    <w:rsid w:val="002E16EC"/>
    <w:rsid w:val="002E26EC"/>
    <w:rsid w:val="002E3067"/>
    <w:rsid w:val="002E49E1"/>
    <w:rsid w:val="002E651C"/>
    <w:rsid w:val="002E7829"/>
    <w:rsid w:val="002E7B45"/>
    <w:rsid w:val="002E7D12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DC2"/>
    <w:rsid w:val="00322E1C"/>
    <w:rsid w:val="0032315E"/>
    <w:rsid w:val="003250D0"/>
    <w:rsid w:val="00332F53"/>
    <w:rsid w:val="00336271"/>
    <w:rsid w:val="00340AB7"/>
    <w:rsid w:val="00340D35"/>
    <w:rsid w:val="00341150"/>
    <w:rsid w:val="00341E06"/>
    <w:rsid w:val="00342091"/>
    <w:rsid w:val="00342431"/>
    <w:rsid w:val="00343E19"/>
    <w:rsid w:val="00344E2F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3AD1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10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24C4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76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0EE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5387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46DB"/>
    <w:rsid w:val="004D5631"/>
    <w:rsid w:val="004E0CD3"/>
    <w:rsid w:val="004E2748"/>
    <w:rsid w:val="004E3920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26A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1F91"/>
    <w:rsid w:val="005665F3"/>
    <w:rsid w:val="005669DC"/>
    <w:rsid w:val="00567CAA"/>
    <w:rsid w:val="00570132"/>
    <w:rsid w:val="00570395"/>
    <w:rsid w:val="00574F1A"/>
    <w:rsid w:val="00575412"/>
    <w:rsid w:val="005757C9"/>
    <w:rsid w:val="00575F75"/>
    <w:rsid w:val="00577482"/>
    <w:rsid w:val="00581BEC"/>
    <w:rsid w:val="005830B0"/>
    <w:rsid w:val="00583175"/>
    <w:rsid w:val="005834BE"/>
    <w:rsid w:val="005838EF"/>
    <w:rsid w:val="00585174"/>
    <w:rsid w:val="0058536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25C5"/>
    <w:rsid w:val="005C4B03"/>
    <w:rsid w:val="005C7297"/>
    <w:rsid w:val="005C77C7"/>
    <w:rsid w:val="005C7C9E"/>
    <w:rsid w:val="005D0E9E"/>
    <w:rsid w:val="005D11AD"/>
    <w:rsid w:val="005D1688"/>
    <w:rsid w:val="005D3477"/>
    <w:rsid w:val="005D4240"/>
    <w:rsid w:val="005D4A96"/>
    <w:rsid w:val="005D559E"/>
    <w:rsid w:val="005D6CB9"/>
    <w:rsid w:val="005D7A7D"/>
    <w:rsid w:val="005E10F9"/>
    <w:rsid w:val="005E16D1"/>
    <w:rsid w:val="005E259B"/>
    <w:rsid w:val="005E300A"/>
    <w:rsid w:val="005E49FE"/>
    <w:rsid w:val="005E575D"/>
    <w:rsid w:val="005F041D"/>
    <w:rsid w:val="005F19DA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190B"/>
    <w:rsid w:val="006031F4"/>
    <w:rsid w:val="00603A1A"/>
    <w:rsid w:val="00603EA2"/>
    <w:rsid w:val="006049E4"/>
    <w:rsid w:val="00605623"/>
    <w:rsid w:val="00611178"/>
    <w:rsid w:val="00612C8E"/>
    <w:rsid w:val="00613377"/>
    <w:rsid w:val="00614AAC"/>
    <w:rsid w:val="00614B4D"/>
    <w:rsid w:val="00615A95"/>
    <w:rsid w:val="00615E16"/>
    <w:rsid w:val="006225F0"/>
    <w:rsid w:val="00624542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04C2"/>
    <w:rsid w:val="00651557"/>
    <w:rsid w:val="006524E8"/>
    <w:rsid w:val="00653E14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B7520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3B52"/>
    <w:rsid w:val="006D4C14"/>
    <w:rsid w:val="006D55CB"/>
    <w:rsid w:val="006D608B"/>
    <w:rsid w:val="006D661F"/>
    <w:rsid w:val="006D7E52"/>
    <w:rsid w:val="006E28DA"/>
    <w:rsid w:val="006E3A5B"/>
    <w:rsid w:val="006E3D83"/>
    <w:rsid w:val="006E7719"/>
    <w:rsid w:val="006E7AF9"/>
    <w:rsid w:val="006F19BB"/>
    <w:rsid w:val="006F1F5C"/>
    <w:rsid w:val="006F22A7"/>
    <w:rsid w:val="006F28A2"/>
    <w:rsid w:val="006F3667"/>
    <w:rsid w:val="006F63E7"/>
    <w:rsid w:val="006F6D57"/>
    <w:rsid w:val="00700C2E"/>
    <w:rsid w:val="00703705"/>
    <w:rsid w:val="0070434B"/>
    <w:rsid w:val="00704588"/>
    <w:rsid w:val="00706A81"/>
    <w:rsid w:val="007073E2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1252"/>
    <w:rsid w:val="007335B3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4A74"/>
    <w:rsid w:val="007654DD"/>
    <w:rsid w:val="00765A95"/>
    <w:rsid w:val="00766E28"/>
    <w:rsid w:val="00771562"/>
    <w:rsid w:val="00773CB8"/>
    <w:rsid w:val="00774C62"/>
    <w:rsid w:val="00776831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131D"/>
    <w:rsid w:val="007C35B6"/>
    <w:rsid w:val="007C4B48"/>
    <w:rsid w:val="007C4D9D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4E6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BC5"/>
    <w:rsid w:val="00816CC4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171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571C6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6131"/>
    <w:rsid w:val="00877339"/>
    <w:rsid w:val="00884EBD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028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D7290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03C8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2DCB"/>
    <w:rsid w:val="0096362A"/>
    <w:rsid w:val="00964C90"/>
    <w:rsid w:val="009670D3"/>
    <w:rsid w:val="0097332B"/>
    <w:rsid w:val="009736D5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4258"/>
    <w:rsid w:val="009A7AF3"/>
    <w:rsid w:val="009A7C19"/>
    <w:rsid w:val="009B02AB"/>
    <w:rsid w:val="009B0992"/>
    <w:rsid w:val="009B0A12"/>
    <w:rsid w:val="009B0C48"/>
    <w:rsid w:val="009B1331"/>
    <w:rsid w:val="009B22B8"/>
    <w:rsid w:val="009B3478"/>
    <w:rsid w:val="009B4A57"/>
    <w:rsid w:val="009C0093"/>
    <w:rsid w:val="009C36AE"/>
    <w:rsid w:val="009C68C9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2F50"/>
    <w:rsid w:val="009F67C2"/>
    <w:rsid w:val="009F67D0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26C2A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952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77AA"/>
    <w:rsid w:val="00AD275F"/>
    <w:rsid w:val="00AD3B6A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059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5F3D"/>
    <w:rsid w:val="00B86046"/>
    <w:rsid w:val="00B86103"/>
    <w:rsid w:val="00B873E6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B7A25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52F"/>
    <w:rsid w:val="00BF0714"/>
    <w:rsid w:val="00BF36BD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2F26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04CB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695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27B1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3FE8"/>
    <w:rsid w:val="00CC4173"/>
    <w:rsid w:val="00CC53BA"/>
    <w:rsid w:val="00CC613F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782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CF7163"/>
    <w:rsid w:val="00D000C7"/>
    <w:rsid w:val="00D004A6"/>
    <w:rsid w:val="00D0255C"/>
    <w:rsid w:val="00D03A5E"/>
    <w:rsid w:val="00D03C62"/>
    <w:rsid w:val="00D047E0"/>
    <w:rsid w:val="00D05119"/>
    <w:rsid w:val="00D05B78"/>
    <w:rsid w:val="00D05FE5"/>
    <w:rsid w:val="00D07A8D"/>
    <w:rsid w:val="00D10471"/>
    <w:rsid w:val="00D131FB"/>
    <w:rsid w:val="00D13310"/>
    <w:rsid w:val="00D15C16"/>
    <w:rsid w:val="00D16C4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27C57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0B9"/>
    <w:rsid w:val="00D727E8"/>
    <w:rsid w:val="00D760E0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20F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0EB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0AC9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23A1"/>
    <w:rsid w:val="00DE30D0"/>
    <w:rsid w:val="00DE37BD"/>
    <w:rsid w:val="00DE58EA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41E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69D4"/>
    <w:rsid w:val="00E27926"/>
    <w:rsid w:val="00E3111E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5A21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EEA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3F22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568D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274C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1D78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4B2E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E7D12"/>
    <w:pPr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6F366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D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55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59E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4E3920"/>
    <w:pPr>
      <w:spacing w:after="60"/>
      <w:ind w:left="720"/>
      <w:contextualSpacing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5E822-4276-4491-943A-6D9CE75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Lepihova</cp:lastModifiedBy>
  <cp:revision>9</cp:revision>
  <cp:lastPrinted>2019-04-01T13:09:00Z</cp:lastPrinted>
  <dcterms:created xsi:type="dcterms:W3CDTF">2020-04-22T11:31:00Z</dcterms:created>
  <dcterms:modified xsi:type="dcterms:W3CDTF">2020-05-27T05:44:00Z</dcterms:modified>
</cp:coreProperties>
</file>